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953F" w14:textId="77777777" w:rsidR="001C65CD" w:rsidRPr="00AE6004" w:rsidRDefault="001C65CD" w:rsidP="001C65CD">
      <w:pPr>
        <w:pStyle w:val="Titre"/>
        <w:rPr>
          <w:rFonts w:ascii="Arial" w:hAnsi="Arial" w:cs="Arial"/>
          <w:b/>
          <w:sz w:val="24"/>
          <w:szCs w:val="24"/>
        </w:rPr>
      </w:pPr>
      <w:r w:rsidRPr="00AE6004">
        <w:rPr>
          <w:rFonts w:ascii="Arial" w:hAnsi="Arial" w:cs="Arial"/>
          <w:b/>
          <w:sz w:val="24"/>
          <w:szCs w:val="24"/>
        </w:rPr>
        <w:t>GRAND PORT MARITIME DE LA GUYANE</w:t>
      </w:r>
    </w:p>
    <w:p w14:paraId="10595540" w14:textId="77777777" w:rsidR="001C65CD" w:rsidRPr="00AE6004" w:rsidRDefault="001C65CD" w:rsidP="001C65CD">
      <w:pPr>
        <w:pStyle w:val="Titre"/>
        <w:rPr>
          <w:rFonts w:ascii="Arial" w:hAnsi="Arial" w:cs="Arial"/>
          <w:b/>
          <w:sz w:val="24"/>
          <w:szCs w:val="24"/>
        </w:rPr>
      </w:pPr>
      <w:r w:rsidRPr="00AE6004">
        <w:rPr>
          <w:rFonts w:ascii="Arial" w:hAnsi="Arial" w:cs="Arial"/>
          <w:b/>
          <w:sz w:val="24"/>
          <w:szCs w:val="24"/>
        </w:rPr>
        <w:t>Direction Prospective et Développement</w:t>
      </w:r>
    </w:p>
    <w:p w14:paraId="62F0CC4F" w14:textId="3CC43123" w:rsidR="004B5C96" w:rsidRDefault="001C65CD" w:rsidP="001C65CD">
      <w:pPr>
        <w:pStyle w:val="Titre"/>
      </w:pPr>
      <w:r w:rsidRPr="0007483E">
        <w:tab/>
      </w:r>
      <w:r w:rsidRPr="0007483E">
        <w:tab/>
      </w:r>
      <w:r w:rsidRPr="0007483E">
        <w:tab/>
      </w:r>
      <w:r w:rsidRPr="0007483E">
        <w:tab/>
      </w:r>
    </w:p>
    <w:p w14:paraId="3CCF78EE" w14:textId="615F91A0" w:rsidR="00EA1FC4" w:rsidRDefault="00F02AB0" w:rsidP="00F02AB0">
      <w:pPr>
        <w:pStyle w:val="En-tte"/>
        <w:tabs>
          <w:tab w:val="clear" w:pos="4536"/>
          <w:tab w:val="clear" w:pos="9072"/>
          <w:tab w:val="left" w:pos="2217"/>
        </w:tabs>
        <w:ind w:right="-1249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ab/>
      </w:r>
    </w:p>
    <w:p w14:paraId="52789536" w14:textId="77777777" w:rsidR="00D03BF4" w:rsidRDefault="00D03BF4" w:rsidP="004B5C96">
      <w:pPr>
        <w:pStyle w:val="En-tte"/>
        <w:tabs>
          <w:tab w:val="clear" w:pos="4536"/>
          <w:tab w:val="center" w:pos="5823"/>
        </w:tabs>
        <w:ind w:right="-1249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54FBA971" w14:textId="77777777" w:rsidR="00A25F18" w:rsidRDefault="00A25F18" w:rsidP="00A25F18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1917FA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Hébergement en mode SaaS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</w:p>
    <w:p w14:paraId="7D13153D" w14:textId="77777777" w:rsidR="00A25F18" w:rsidRDefault="00A25F18" w:rsidP="00A25F18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d’un progiciel de Management </w:t>
      </w:r>
    </w:p>
    <w:p w14:paraId="5C5265AD" w14:textId="36077247" w:rsidR="00A25F18" w:rsidRPr="00503D35" w:rsidRDefault="00A25F18" w:rsidP="00A25F18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Santé Sécurité Environnemen</w:t>
      </w:r>
      <w:r w:rsidR="000D197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t</w:t>
      </w:r>
    </w:p>
    <w:p w14:paraId="2697AD52" w14:textId="5C58F8EC" w:rsidR="006E5BDA" w:rsidRDefault="006E5BDA" w:rsidP="006E5BDA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120B78A0" w14:textId="3D2A4417" w:rsidR="006E5BDA" w:rsidRPr="00503D35" w:rsidRDefault="006E5BDA" w:rsidP="006E5BDA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5D1F51E3" w14:textId="0B107ACB" w:rsidR="00F61A97" w:rsidRPr="00503D35" w:rsidRDefault="00F61A97" w:rsidP="00F61A97">
      <w:pPr>
        <w:pStyle w:val="En-tte"/>
        <w:ind w:left="-1843"/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5C90CD2F" w14:textId="77777777" w:rsidR="000E03D3" w:rsidRDefault="000E03D3" w:rsidP="0044304F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47A464F3" w14:textId="77777777" w:rsidR="008D5D97" w:rsidRPr="004B5C96" w:rsidRDefault="008D5D97" w:rsidP="0044304F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6E87DD74" w14:textId="77777777" w:rsidR="000E03D3" w:rsidRPr="000E03D3" w:rsidRDefault="000E03D3" w:rsidP="000E03D3"/>
    <w:p w14:paraId="14F65CBE" w14:textId="229B7DF6" w:rsidR="005A6A6D" w:rsidRDefault="005A6A6D" w:rsidP="003C5671">
      <w:pPr>
        <w:pStyle w:val="Titre"/>
      </w:pPr>
      <w:r>
        <w:t>ANNEXE AU DOSSIER DE CANDIDATURE</w:t>
      </w:r>
    </w:p>
    <w:p w14:paraId="54BB6DFE" w14:textId="77777777" w:rsidR="00207868" w:rsidRDefault="00207868" w:rsidP="00207868">
      <w:pPr>
        <w:pStyle w:val="Pieddepage"/>
        <w:ind w:left="-1701"/>
        <w:rPr>
          <w:i/>
          <w:iCs/>
          <w:smallCaps/>
        </w:rPr>
      </w:pPr>
      <w:bookmarkStart w:id="0" w:name="_Hlk52100365"/>
    </w:p>
    <w:p w14:paraId="7B8FB19F" w14:textId="77777777" w:rsidR="0077566D" w:rsidRPr="0077566D" w:rsidRDefault="0077566D" w:rsidP="0077566D">
      <w:pPr>
        <w:pStyle w:val="Pieddepage"/>
        <w:ind w:left="-1701" w:firstLine="1701"/>
        <w:rPr>
          <w:i/>
          <w:iCs/>
        </w:rPr>
      </w:pPr>
      <w:r w:rsidRPr="0077566D">
        <w:rPr>
          <w:i/>
          <w:iCs/>
        </w:rPr>
        <w:t>A</w:t>
      </w:r>
      <w:r>
        <w:rPr>
          <w:i/>
          <w:iCs/>
        </w:rPr>
        <w:t>DC</w:t>
      </w:r>
      <w:r w:rsidRPr="0077566D">
        <w:rPr>
          <w:i/>
          <w:iCs/>
        </w:rPr>
        <w:t xml:space="preserve"> GPMG 26-06 PROGICIEL SSE RX </w:t>
      </w:r>
    </w:p>
    <w:p w14:paraId="44F0BEB2" w14:textId="137145CE" w:rsidR="00207868" w:rsidRPr="00207868" w:rsidRDefault="00207868" w:rsidP="00207868">
      <w:pPr>
        <w:pStyle w:val="Pieddepage"/>
        <w:ind w:left="-1701" w:firstLine="1701"/>
        <w:rPr>
          <w:i/>
          <w:iCs/>
        </w:rPr>
      </w:pPr>
    </w:p>
    <w:p w14:paraId="423C1E68" w14:textId="7A3B030B" w:rsidR="005A6A6D" w:rsidRDefault="005A6A6D" w:rsidP="00A64A33">
      <w:pPr>
        <w:pStyle w:val="En-tte"/>
        <w:tabs>
          <w:tab w:val="clear" w:pos="4536"/>
          <w:tab w:val="center" w:pos="5823"/>
        </w:tabs>
        <w:ind w:right="-1249"/>
      </w:pPr>
    </w:p>
    <w:p w14:paraId="74C20A1C" w14:textId="77777777" w:rsidR="005A6A6D" w:rsidRDefault="005A6A6D" w:rsidP="005A6A6D"/>
    <w:p w14:paraId="26A7001F" w14:textId="6FBC6A92" w:rsidR="006B0B34" w:rsidRDefault="00F34182" w:rsidP="00F3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Nom du candidat</w:t>
      </w:r>
      <w:r w:rsidR="009C588B">
        <w:t> :</w:t>
      </w:r>
    </w:p>
    <w:p w14:paraId="6155E635" w14:textId="77777777" w:rsidR="00F34182" w:rsidRDefault="00F34182" w:rsidP="005A6A6D"/>
    <w:p w14:paraId="3FEC6E36" w14:textId="1894895E" w:rsidR="00F7414C" w:rsidRDefault="0077566D" w:rsidP="0077566D">
      <w:pPr>
        <w:tabs>
          <w:tab w:val="left" w:pos="1080"/>
        </w:tabs>
      </w:pPr>
      <w:r>
        <w:tab/>
      </w:r>
    </w:p>
    <w:p w14:paraId="5BA91893" w14:textId="77777777" w:rsidR="00F7414C" w:rsidRDefault="00F7414C" w:rsidP="005A6A6D"/>
    <w:p w14:paraId="5B392A78" w14:textId="77777777" w:rsidR="00F7414C" w:rsidRDefault="00F7414C" w:rsidP="005A6A6D"/>
    <w:p w14:paraId="3522FFD2" w14:textId="77777777" w:rsidR="00F7414C" w:rsidRDefault="00F7414C" w:rsidP="005A6A6D"/>
    <w:p w14:paraId="5C123BCF" w14:textId="77777777" w:rsidR="00F7414C" w:rsidRDefault="00F7414C" w:rsidP="005A6A6D"/>
    <w:p w14:paraId="4336B8F3" w14:textId="77777777" w:rsidR="00F7414C" w:rsidRDefault="00F7414C" w:rsidP="005A6A6D"/>
    <w:p w14:paraId="0C976370" w14:textId="77777777" w:rsidR="00F7414C" w:rsidRPr="005A6A6D" w:rsidRDefault="00F7414C" w:rsidP="005A6A6D"/>
    <w:p w14:paraId="586A0C56" w14:textId="77777777" w:rsidR="00F7414C" w:rsidRDefault="00F7414C" w:rsidP="000E03D3">
      <w:pPr>
        <w:pStyle w:val="Titre1"/>
      </w:pPr>
    </w:p>
    <w:p w14:paraId="48CBF4B4" w14:textId="20F8739B" w:rsidR="000D3E93" w:rsidRDefault="004739CF" w:rsidP="000E03D3">
      <w:pPr>
        <w:pStyle w:val="Titre1"/>
      </w:pPr>
      <w:r>
        <w:t>Section</w:t>
      </w:r>
      <w:r w:rsidR="000E03D3">
        <w:t xml:space="preserve"> 1</w:t>
      </w:r>
      <w:r w:rsidR="00D81FFC">
        <w:t xml:space="preserve">. </w:t>
      </w:r>
      <w:r w:rsidR="000E03D3">
        <w:t>Validation de la candidature</w:t>
      </w:r>
    </w:p>
    <w:p w14:paraId="727459BA" w14:textId="77777777" w:rsidR="000E03D3" w:rsidRPr="000E03D3" w:rsidRDefault="000E03D3" w:rsidP="000E03D3"/>
    <w:p w14:paraId="74477C5B" w14:textId="3C0FF2FB" w:rsidR="005A6A6D" w:rsidRDefault="005A6A6D" w:rsidP="004B5C96">
      <w:pPr>
        <w:jc w:val="both"/>
      </w:pPr>
      <w:r>
        <w:t>L’utilisation de cette annexe n’est pas obligatoire, mais facilitera la recherche des informations par l</w:t>
      </w:r>
      <w:r w:rsidR="004B5C96">
        <w:t>e GPMG</w:t>
      </w:r>
      <w:r w:rsidR="00AF4EA7">
        <w:t xml:space="preserve"> pour sélectionner les candidats</w:t>
      </w:r>
      <w:r>
        <w:t>.</w:t>
      </w:r>
      <w:r w:rsidR="007F4420">
        <w:t xml:space="preserve"> Elle garanti</w:t>
      </w:r>
      <w:r w:rsidR="00AF4EA7">
        <w:t>t</w:t>
      </w:r>
      <w:r w:rsidR="007F4420">
        <w:t xml:space="preserve"> que la candidature sera conforme et facilement exploitable. </w:t>
      </w:r>
      <w:r>
        <w:t>Nous vous invitons à l’utiliser.</w:t>
      </w:r>
      <w:r w:rsidR="007F4420">
        <w:t xml:space="preserve"> </w:t>
      </w:r>
    </w:p>
    <w:bookmarkEnd w:id="0"/>
    <w:p w14:paraId="669EFF2B" w14:textId="7CAFFD84" w:rsidR="005A6A6D" w:rsidRDefault="005A6A6D" w:rsidP="000D3E93"/>
    <w:p w14:paraId="1B2EC388" w14:textId="30C8E3F3" w:rsidR="00EC4639" w:rsidRDefault="00EC4639" w:rsidP="00EC4639">
      <w:pPr>
        <w:numPr>
          <w:ilvl w:val="0"/>
          <w:numId w:val="4"/>
        </w:numPr>
        <w:spacing w:after="120" w:line="240" w:lineRule="auto"/>
        <w:jc w:val="both"/>
      </w:pPr>
      <w:r>
        <w:t xml:space="preserve">Avez-vous fourni une </w:t>
      </w:r>
      <w:r w:rsidRPr="008E2199">
        <w:rPr>
          <w:b/>
        </w:rPr>
        <w:t>lettre de candidature</w:t>
      </w:r>
      <w:r w:rsidRPr="00E93409">
        <w:t xml:space="preserve"> (DC1) fournie dans le DCE dûment complétée</w:t>
      </w:r>
      <w:r>
        <w:t> ?</w:t>
      </w:r>
    </w:p>
    <w:p w14:paraId="3B734EA4" w14:textId="77777777" w:rsidR="00EA1FC4" w:rsidRDefault="00EA1FC4" w:rsidP="00EA1FC4">
      <w:pPr>
        <w:spacing w:after="120" w:line="240" w:lineRule="auto"/>
        <w:ind w:left="720"/>
        <w:jc w:val="both"/>
      </w:pPr>
    </w:p>
    <w:p w14:paraId="759E8735" w14:textId="2644227F" w:rsidR="003C5671" w:rsidRPr="007F4420" w:rsidRDefault="00000000" w:rsidP="003C5671">
      <w:pPr>
        <w:pStyle w:val="Paragraphedeliste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24343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C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C5671" w:rsidRPr="007F4420">
        <w:rPr>
          <w:rFonts w:ascii="Arial" w:hAnsi="Arial" w:cs="Arial"/>
          <w:sz w:val="20"/>
          <w:szCs w:val="20"/>
        </w:rPr>
        <w:t xml:space="preserve"> oui</w:t>
      </w:r>
      <w:r w:rsidR="003C5671" w:rsidRPr="007F4420">
        <w:rPr>
          <w:rFonts w:ascii="Arial" w:hAnsi="Arial" w:cs="Arial"/>
          <w:sz w:val="20"/>
          <w:szCs w:val="20"/>
        </w:rPr>
        <w:tab/>
      </w:r>
      <w:r w:rsidR="003C5671" w:rsidRPr="007F442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026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71" w:rsidRPr="007F4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C5671" w:rsidRPr="007F4420">
        <w:rPr>
          <w:rFonts w:ascii="Arial" w:hAnsi="Arial" w:cs="Arial"/>
          <w:sz w:val="20"/>
          <w:szCs w:val="20"/>
        </w:rPr>
        <w:t xml:space="preserve"> non (préjudiciable)</w:t>
      </w:r>
    </w:p>
    <w:p w14:paraId="25DDBA72" w14:textId="5DB5ED78" w:rsidR="00EC4639" w:rsidRPr="00E93409" w:rsidRDefault="00EC4639" w:rsidP="00EC4639">
      <w:pPr>
        <w:pStyle w:val="Paragraphedeliste"/>
        <w:spacing w:after="120" w:line="240" w:lineRule="auto"/>
        <w:ind w:left="1440"/>
        <w:jc w:val="both"/>
      </w:pPr>
    </w:p>
    <w:p w14:paraId="6C0FF4A5" w14:textId="54ADF626" w:rsidR="00EC4639" w:rsidRDefault="00EC4639" w:rsidP="00EC4639">
      <w:pPr>
        <w:numPr>
          <w:ilvl w:val="0"/>
          <w:numId w:val="4"/>
        </w:numPr>
        <w:spacing w:after="120" w:line="240" w:lineRule="auto"/>
        <w:jc w:val="both"/>
      </w:pPr>
      <w:r>
        <w:t xml:space="preserve">Avez-vous fourni </w:t>
      </w:r>
      <w:r w:rsidRPr="00E93409">
        <w:t xml:space="preserve">La </w:t>
      </w:r>
      <w:r w:rsidRPr="008E2199">
        <w:rPr>
          <w:b/>
        </w:rPr>
        <w:t>déclaration du candidat</w:t>
      </w:r>
      <w:r w:rsidRPr="00E93409">
        <w:t xml:space="preserve"> (DC2) fournie dans le</w:t>
      </w:r>
      <w:r>
        <w:t xml:space="preserve"> DCE dûment complétée </w:t>
      </w:r>
      <w:r w:rsidRPr="00E93409">
        <w:t>(1)</w:t>
      </w:r>
      <w:r>
        <w:t> ?</w:t>
      </w:r>
    </w:p>
    <w:p w14:paraId="055AF90C" w14:textId="77777777" w:rsidR="00EA1FC4" w:rsidRDefault="00EA1FC4" w:rsidP="00EA1FC4">
      <w:pPr>
        <w:spacing w:after="120" w:line="240" w:lineRule="auto"/>
        <w:ind w:left="720"/>
        <w:jc w:val="both"/>
      </w:pPr>
    </w:p>
    <w:p w14:paraId="42FE73F1" w14:textId="0A7E872D" w:rsidR="003C5671" w:rsidRPr="007F4420" w:rsidRDefault="00000000" w:rsidP="003C5671">
      <w:pPr>
        <w:spacing w:after="120" w:line="240" w:lineRule="auto"/>
        <w:ind w:left="1068" w:firstLine="348"/>
        <w:jc w:val="both"/>
        <w:rPr>
          <w:rFonts w:cs="Arial"/>
        </w:rPr>
      </w:pPr>
      <w:sdt>
        <w:sdtPr>
          <w:rPr>
            <w:rFonts w:eastAsia="MS Gothic" w:cs="Arial"/>
          </w:rPr>
          <w:id w:val="1075698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71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C5671" w:rsidRPr="007F4420">
        <w:rPr>
          <w:rFonts w:cs="Arial"/>
        </w:rPr>
        <w:t xml:space="preserve"> oui</w:t>
      </w:r>
      <w:r w:rsidR="003C5671" w:rsidRPr="007F4420">
        <w:rPr>
          <w:rFonts w:cs="Arial"/>
        </w:rPr>
        <w:tab/>
      </w:r>
      <w:r w:rsidR="003C5671" w:rsidRPr="007F4420">
        <w:rPr>
          <w:rFonts w:cs="Arial"/>
        </w:rPr>
        <w:tab/>
      </w:r>
      <w:sdt>
        <w:sdtPr>
          <w:rPr>
            <w:rFonts w:eastAsia="MS Gothic" w:cs="Arial"/>
          </w:rPr>
          <w:id w:val="933480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671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C5671" w:rsidRPr="007F4420">
        <w:rPr>
          <w:rFonts w:cs="Arial"/>
        </w:rPr>
        <w:t xml:space="preserve"> non (préjudiciable)</w:t>
      </w:r>
    </w:p>
    <w:p w14:paraId="463DC3AF" w14:textId="77777777" w:rsidR="00EC4639" w:rsidRDefault="00EC4639" w:rsidP="00EC4639">
      <w:pPr>
        <w:spacing w:after="120" w:line="240" w:lineRule="auto"/>
        <w:ind w:left="720"/>
        <w:jc w:val="both"/>
      </w:pPr>
    </w:p>
    <w:p w14:paraId="714EE81C" w14:textId="180E54FB" w:rsidR="00CA09C4" w:rsidRPr="00D619B8" w:rsidRDefault="000E03D3" w:rsidP="0044304F">
      <w:pPr>
        <w:spacing w:after="120" w:line="240" w:lineRule="auto"/>
        <w:jc w:val="both"/>
      </w:pPr>
      <w:r w:rsidRPr="00D619B8">
        <w:t xml:space="preserve">Si vous avez répondu </w:t>
      </w:r>
      <w:r w:rsidR="001A6003">
        <w:t>« </w:t>
      </w:r>
      <w:r w:rsidRPr="00D619B8">
        <w:t>Oui</w:t>
      </w:r>
      <w:r w:rsidR="001A6003">
        <w:t> »</w:t>
      </w:r>
      <w:r w:rsidRPr="00D619B8">
        <w:t xml:space="preserve"> aux 2 questions ci-dessus, vous pouvez vous rendre directement aux questions de la section 2</w:t>
      </w:r>
      <w:r w:rsidR="003B2AD0" w:rsidRPr="00D619B8">
        <w:t>.</w:t>
      </w:r>
    </w:p>
    <w:p w14:paraId="5C15699E" w14:textId="77777777" w:rsidR="00A5254C" w:rsidRDefault="00A5254C" w:rsidP="00A5254C">
      <w:pPr>
        <w:spacing w:before="240" w:line="240" w:lineRule="auto"/>
        <w:contextualSpacing/>
        <w:jc w:val="both"/>
      </w:pPr>
    </w:p>
    <w:p w14:paraId="44A325BF" w14:textId="376E3848" w:rsidR="00CA09C4" w:rsidRDefault="00A5254C" w:rsidP="00A5254C">
      <w:pPr>
        <w:pStyle w:val="Paragraphedeliste"/>
        <w:numPr>
          <w:ilvl w:val="0"/>
          <w:numId w:val="4"/>
        </w:numPr>
        <w:spacing w:before="240" w:line="240" w:lineRule="auto"/>
        <w:contextualSpacing/>
        <w:jc w:val="both"/>
        <w:rPr>
          <w:rFonts w:ascii="Arial" w:eastAsiaTheme="minorHAnsi" w:hAnsi="Arial" w:cstheme="minorBidi"/>
          <w:sz w:val="20"/>
        </w:rPr>
      </w:pPr>
      <w:r w:rsidRPr="00A5254C">
        <w:rPr>
          <w:rFonts w:ascii="Arial" w:eastAsiaTheme="minorHAnsi" w:hAnsi="Arial" w:cstheme="minorBidi"/>
          <w:sz w:val="20"/>
        </w:rPr>
        <w:t xml:space="preserve">Quel est le nom du candidat qui s’engage ? </w:t>
      </w:r>
    </w:p>
    <w:p w14:paraId="4E878A24" w14:textId="77777777" w:rsidR="003D7CC3" w:rsidRDefault="003D7CC3" w:rsidP="003D7CC3">
      <w:pPr>
        <w:spacing w:before="240" w:line="240" w:lineRule="auto"/>
        <w:contextualSpacing/>
        <w:jc w:val="both"/>
      </w:pPr>
    </w:p>
    <w:p w14:paraId="1D961503" w14:textId="77777777" w:rsidR="003D7CC3" w:rsidRPr="009C65B0" w:rsidRDefault="003D7CC3" w:rsidP="003D7CC3">
      <w:pPr>
        <w:pStyle w:val="Paragraphedeliste"/>
        <w:spacing w:after="120" w:line="240" w:lineRule="auto"/>
        <w:ind w:left="2880"/>
        <w:jc w:val="both"/>
      </w:pPr>
    </w:p>
    <w:p w14:paraId="21B0DA60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  <w:r w:rsidRPr="009C65B0">
        <w:t>Précisez ici : </w:t>
      </w:r>
    </w:p>
    <w:p w14:paraId="18B656E4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7FE9BC2C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44E4D700" w14:textId="77777777" w:rsidR="003D7CC3" w:rsidRDefault="003D7CC3" w:rsidP="003D7CC3">
      <w:pPr>
        <w:spacing w:before="240" w:line="240" w:lineRule="auto"/>
        <w:contextualSpacing/>
        <w:jc w:val="both"/>
      </w:pPr>
    </w:p>
    <w:p w14:paraId="4A2F8F37" w14:textId="77777777" w:rsidR="003D7CC3" w:rsidRDefault="003D7CC3" w:rsidP="003D7CC3">
      <w:pPr>
        <w:spacing w:before="240" w:line="240" w:lineRule="auto"/>
        <w:contextualSpacing/>
        <w:jc w:val="both"/>
      </w:pPr>
    </w:p>
    <w:p w14:paraId="3CBD283B" w14:textId="77777777" w:rsidR="009E0611" w:rsidRDefault="009E0611" w:rsidP="003D7CC3">
      <w:pPr>
        <w:spacing w:before="240" w:line="240" w:lineRule="auto"/>
        <w:contextualSpacing/>
        <w:jc w:val="both"/>
      </w:pPr>
    </w:p>
    <w:p w14:paraId="58E9487F" w14:textId="77777777" w:rsidR="009E0611" w:rsidRDefault="009E0611" w:rsidP="003D7CC3">
      <w:pPr>
        <w:spacing w:before="240" w:line="240" w:lineRule="auto"/>
        <w:contextualSpacing/>
        <w:jc w:val="both"/>
      </w:pPr>
    </w:p>
    <w:p w14:paraId="762D6312" w14:textId="77777777" w:rsidR="009E0611" w:rsidRDefault="009E0611" w:rsidP="003D7CC3">
      <w:pPr>
        <w:spacing w:before="240" w:line="240" w:lineRule="auto"/>
        <w:contextualSpacing/>
        <w:jc w:val="both"/>
      </w:pPr>
    </w:p>
    <w:p w14:paraId="6B988010" w14:textId="77777777" w:rsidR="009E0611" w:rsidRDefault="009E0611" w:rsidP="003D7CC3">
      <w:pPr>
        <w:spacing w:before="240" w:line="240" w:lineRule="auto"/>
        <w:contextualSpacing/>
        <w:jc w:val="both"/>
      </w:pPr>
    </w:p>
    <w:p w14:paraId="4853ECA7" w14:textId="77777777" w:rsidR="009E0611" w:rsidRDefault="009E0611" w:rsidP="003D7CC3">
      <w:pPr>
        <w:spacing w:before="240" w:line="240" w:lineRule="auto"/>
        <w:contextualSpacing/>
        <w:jc w:val="both"/>
      </w:pPr>
    </w:p>
    <w:p w14:paraId="6B768B0F" w14:textId="77777777" w:rsidR="009E0611" w:rsidRPr="003D7CC3" w:rsidRDefault="009E0611" w:rsidP="003D7CC3">
      <w:pPr>
        <w:spacing w:before="240" w:line="240" w:lineRule="auto"/>
        <w:contextualSpacing/>
        <w:jc w:val="both"/>
      </w:pPr>
    </w:p>
    <w:p w14:paraId="0E8C4E7B" w14:textId="77777777" w:rsidR="007360E5" w:rsidRDefault="007360E5" w:rsidP="007360E5">
      <w:pPr>
        <w:pStyle w:val="Paragraphedeliste"/>
        <w:spacing w:before="240" w:line="240" w:lineRule="auto"/>
        <w:contextualSpacing/>
        <w:jc w:val="both"/>
        <w:rPr>
          <w:rFonts w:ascii="Arial" w:eastAsiaTheme="minorHAnsi" w:hAnsi="Arial" w:cstheme="minorBidi"/>
          <w:sz w:val="20"/>
        </w:rPr>
      </w:pPr>
    </w:p>
    <w:p w14:paraId="17FF423D" w14:textId="02F85E6B" w:rsidR="007360E5" w:rsidRDefault="007360E5" w:rsidP="007360E5">
      <w:pPr>
        <w:pStyle w:val="Paragraphedeliste"/>
        <w:numPr>
          <w:ilvl w:val="0"/>
          <w:numId w:val="4"/>
        </w:numPr>
        <w:rPr>
          <w:rFonts w:ascii="Arial" w:eastAsiaTheme="minorHAnsi" w:hAnsi="Arial" w:cstheme="minorBidi"/>
          <w:sz w:val="20"/>
        </w:rPr>
      </w:pPr>
      <w:r>
        <w:rPr>
          <w:rFonts w:ascii="Arial" w:eastAsiaTheme="minorHAnsi" w:hAnsi="Arial" w:cstheme="minorBidi"/>
          <w:sz w:val="20"/>
        </w:rPr>
        <w:t>Le candidat est-il en RJ ou en cours de liquidation ?</w:t>
      </w:r>
    </w:p>
    <w:p w14:paraId="161E751C" w14:textId="77777777" w:rsidR="003D7CC3" w:rsidRPr="003D7CC3" w:rsidRDefault="003D7CC3" w:rsidP="003D7CC3">
      <w:pPr>
        <w:pStyle w:val="Paragraphedeliste"/>
        <w:rPr>
          <w:rFonts w:ascii="Arial" w:eastAsiaTheme="minorHAnsi" w:hAnsi="Arial" w:cstheme="minorBidi"/>
          <w:sz w:val="20"/>
        </w:rPr>
      </w:pPr>
    </w:p>
    <w:p w14:paraId="2881891F" w14:textId="05638211" w:rsidR="003D7CC3" w:rsidRPr="007F4420" w:rsidRDefault="00000000" w:rsidP="003D7CC3">
      <w:pPr>
        <w:pStyle w:val="Paragraphedeliste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02919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C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D7CC3" w:rsidRPr="007F4420">
        <w:rPr>
          <w:rFonts w:ascii="Arial" w:hAnsi="Arial" w:cs="Arial"/>
          <w:sz w:val="20"/>
          <w:szCs w:val="20"/>
        </w:rPr>
        <w:t xml:space="preserve"> oui</w:t>
      </w:r>
      <w:r w:rsidR="003D7CC3" w:rsidRPr="007F4420">
        <w:rPr>
          <w:rFonts w:ascii="Arial" w:hAnsi="Arial" w:cs="Arial"/>
          <w:sz w:val="20"/>
          <w:szCs w:val="20"/>
        </w:rPr>
        <w:tab/>
      </w:r>
      <w:r w:rsidR="003D7CC3" w:rsidRPr="007F442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74005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CC3" w:rsidRPr="007F4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D7CC3" w:rsidRPr="007F4420">
        <w:rPr>
          <w:rFonts w:ascii="Arial" w:hAnsi="Arial" w:cs="Arial"/>
          <w:sz w:val="20"/>
          <w:szCs w:val="20"/>
        </w:rPr>
        <w:t xml:space="preserve"> non (préjudiciable)</w:t>
      </w:r>
    </w:p>
    <w:p w14:paraId="6B814C7E" w14:textId="77777777" w:rsidR="003D7CC3" w:rsidRPr="007360E5" w:rsidRDefault="003D7CC3" w:rsidP="003D7CC3">
      <w:pPr>
        <w:pStyle w:val="Paragraphedeliste"/>
        <w:rPr>
          <w:rFonts w:ascii="Arial" w:eastAsiaTheme="minorHAnsi" w:hAnsi="Arial" w:cstheme="minorBidi"/>
          <w:sz w:val="20"/>
        </w:rPr>
      </w:pPr>
    </w:p>
    <w:p w14:paraId="369CEE8F" w14:textId="77777777" w:rsidR="007360E5" w:rsidRPr="000B1276" w:rsidRDefault="007360E5" w:rsidP="007360E5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eastAsiaTheme="minorHAnsi" w:hAnsi="Arial" w:cstheme="minorBidi"/>
          <w:sz w:val="20"/>
        </w:rPr>
      </w:pPr>
      <w:r>
        <w:rPr>
          <w:rFonts w:ascii="Arial" w:eastAsiaTheme="minorHAnsi" w:hAnsi="Arial" w:cstheme="minorBidi"/>
          <w:sz w:val="20"/>
        </w:rPr>
        <w:t xml:space="preserve">Le candidat est-il autorisé à concourir à des marchés publics ? </w:t>
      </w:r>
    </w:p>
    <w:p w14:paraId="1184E4A0" w14:textId="77777777" w:rsidR="007360E5" w:rsidRDefault="007360E5" w:rsidP="007360E5">
      <w:pPr>
        <w:pStyle w:val="Paragraphedeliste"/>
        <w:spacing w:before="240" w:line="240" w:lineRule="auto"/>
        <w:contextualSpacing/>
        <w:jc w:val="both"/>
        <w:rPr>
          <w:rFonts w:ascii="Arial" w:eastAsiaTheme="minorHAnsi" w:hAnsi="Arial" w:cstheme="minorBidi"/>
          <w:sz w:val="20"/>
        </w:rPr>
      </w:pPr>
    </w:p>
    <w:p w14:paraId="30B9F9AC" w14:textId="77777777" w:rsidR="003D7CC3" w:rsidRDefault="003D7CC3" w:rsidP="003D7CC3">
      <w:pPr>
        <w:spacing w:after="120" w:line="240" w:lineRule="auto"/>
        <w:ind w:left="720"/>
        <w:jc w:val="both"/>
      </w:pPr>
    </w:p>
    <w:p w14:paraId="69ABF5B4" w14:textId="77777777" w:rsidR="003D7CC3" w:rsidRPr="007F4420" w:rsidRDefault="00000000" w:rsidP="003D7CC3">
      <w:pPr>
        <w:pStyle w:val="Paragraphedeliste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25881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C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D7CC3" w:rsidRPr="007F4420">
        <w:rPr>
          <w:rFonts w:ascii="Arial" w:hAnsi="Arial" w:cs="Arial"/>
          <w:sz w:val="20"/>
          <w:szCs w:val="20"/>
        </w:rPr>
        <w:t xml:space="preserve"> oui</w:t>
      </w:r>
      <w:r w:rsidR="003D7CC3" w:rsidRPr="007F4420">
        <w:rPr>
          <w:rFonts w:ascii="Arial" w:hAnsi="Arial" w:cs="Arial"/>
          <w:sz w:val="20"/>
          <w:szCs w:val="20"/>
        </w:rPr>
        <w:tab/>
      </w:r>
      <w:r w:rsidR="003D7CC3" w:rsidRPr="007F442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329560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7CC3" w:rsidRPr="007F442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D7CC3" w:rsidRPr="007F4420">
        <w:rPr>
          <w:rFonts w:ascii="Arial" w:hAnsi="Arial" w:cs="Arial"/>
          <w:sz w:val="20"/>
          <w:szCs w:val="20"/>
        </w:rPr>
        <w:t xml:space="preserve"> non (préjudiciable)</w:t>
      </w:r>
    </w:p>
    <w:p w14:paraId="523F7078" w14:textId="77777777" w:rsidR="00651B11" w:rsidRPr="00651B11" w:rsidRDefault="00651B11" w:rsidP="00651B11">
      <w:pPr>
        <w:spacing w:before="240" w:line="240" w:lineRule="auto"/>
        <w:contextualSpacing/>
        <w:jc w:val="both"/>
      </w:pPr>
    </w:p>
    <w:p w14:paraId="516B5D2F" w14:textId="123702A2" w:rsidR="00F33835" w:rsidRDefault="006F6F46" w:rsidP="000B127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eastAsiaTheme="minorHAnsi" w:hAnsi="Arial" w:cstheme="minorBidi"/>
          <w:sz w:val="20"/>
        </w:rPr>
      </w:pPr>
      <w:bookmarkStart w:id="1" w:name="_Hlk196403302"/>
      <w:r>
        <w:rPr>
          <w:rFonts w:ascii="Arial" w:eastAsiaTheme="minorHAnsi" w:hAnsi="Arial" w:cstheme="minorBidi"/>
          <w:sz w:val="20"/>
        </w:rPr>
        <w:t>CC 1</w:t>
      </w:r>
      <w:r w:rsidR="00AD0CA2">
        <w:rPr>
          <w:rFonts w:ascii="Arial" w:eastAsiaTheme="minorHAnsi" w:hAnsi="Arial" w:cstheme="minorBidi"/>
          <w:sz w:val="20"/>
        </w:rPr>
        <w:t xml:space="preserve"> : </w:t>
      </w:r>
      <w:r w:rsidR="00CA09C4" w:rsidRPr="00A5254C">
        <w:rPr>
          <w:rFonts w:ascii="Arial" w:eastAsiaTheme="minorHAnsi" w:hAnsi="Arial" w:cstheme="minorBidi"/>
          <w:sz w:val="20"/>
        </w:rPr>
        <w:t xml:space="preserve">Le candidat dispose-t-il des </w:t>
      </w:r>
      <w:r w:rsidR="001921F7">
        <w:rPr>
          <w:rFonts w:ascii="Arial" w:eastAsiaTheme="minorHAnsi" w:hAnsi="Arial" w:cstheme="minorBidi"/>
          <w:sz w:val="20"/>
        </w:rPr>
        <w:t xml:space="preserve">moyens financiers </w:t>
      </w:r>
      <w:r w:rsidR="00CA09C4" w:rsidRPr="00A5254C">
        <w:rPr>
          <w:rFonts w:ascii="Arial" w:eastAsiaTheme="minorHAnsi" w:hAnsi="Arial" w:cstheme="minorBidi"/>
          <w:sz w:val="20"/>
        </w:rPr>
        <w:t>nécessaires pour exécuter le marché ?</w:t>
      </w:r>
      <w:r w:rsidR="000B1276">
        <w:rPr>
          <w:rFonts w:ascii="Arial" w:eastAsiaTheme="minorHAnsi" w:hAnsi="Arial" w:cstheme="minorBidi"/>
          <w:sz w:val="20"/>
        </w:rPr>
        <w:t xml:space="preserve"> </w:t>
      </w:r>
      <w:r w:rsidR="00F33835" w:rsidRPr="000B1276">
        <w:rPr>
          <w:rFonts w:ascii="Arial" w:eastAsiaTheme="minorHAnsi" w:hAnsi="Arial" w:cstheme="minorBidi"/>
          <w:sz w:val="20"/>
        </w:rPr>
        <w:t>(à minima, quel est votre CA ?)</w:t>
      </w:r>
    </w:p>
    <w:p w14:paraId="396B22D1" w14:textId="77777777" w:rsidR="006F6F46" w:rsidRDefault="006F6F46" w:rsidP="006F6F46">
      <w:pPr>
        <w:pStyle w:val="Paragraphedeliste"/>
        <w:rPr>
          <w:rFonts w:ascii="Arial" w:eastAsiaTheme="minorHAnsi" w:hAnsi="Arial" w:cstheme="minorBidi"/>
          <w:sz w:val="20"/>
        </w:rPr>
      </w:pPr>
    </w:p>
    <w:p w14:paraId="52D23FD3" w14:textId="77777777" w:rsidR="003D7CC3" w:rsidRPr="009C65B0" w:rsidRDefault="003D7CC3" w:rsidP="003D7CC3">
      <w:pPr>
        <w:pStyle w:val="Paragraphedeliste"/>
        <w:spacing w:after="120" w:line="240" w:lineRule="auto"/>
        <w:ind w:left="2880"/>
        <w:jc w:val="both"/>
      </w:pPr>
    </w:p>
    <w:p w14:paraId="66E76335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  <w:r w:rsidRPr="009C65B0">
        <w:t>Précisez ici : </w:t>
      </w:r>
    </w:p>
    <w:p w14:paraId="55D5D520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075E038C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3CBAB9F2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627C5992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57851C04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2890A776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507523D2" w14:textId="77777777" w:rsidR="003D7CC3" w:rsidRDefault="003D7CC3" w:rsidP="003D7CC3">
      <w:pPr>
        <w:spacing w:before="240" w:line="240" w:lineRule="auto"/>
        <w:contextualSpacing/>
        <w:jc w:val="both"/>
      </w:pPr>
    </w:p>
    <w:p w14:paraId="3E2CAC14" w14:textId="77777777" w:rsidR="003D7CC3" w:rsidRPr="006F6F46" w:rsidRDefault="003D7CC3" w:rsidP="006F6F46">
      <w:pPr>
        <w:pStyle w:val="Paragraphedeliste"/>
        <w:rPr>
          <w:rFonts w:ascii="Arial" w:eastAsiaTheme="minorHAnsi" w:hAnsi="Arial" w:cstheme="minorBidi"/>
          <w:sz w:val="20"/>
        </w:rPr>
      </w:pPr>
    </w:p>
    <w:p w14:paraId="6921313F" w14:textId="77777777" w:rsidR="006F6F46" w:rsidRDefault="006F6F46" w:rsidP="00AD0CA2">
      <w:pPr>
        <w:pStyle w:val="Paragraphedeliste"/>
        <w:spacing w:after="0" w:line="240" w:lineRule="auto"/>
        <w:jc w:val="both"/>
        <w:rPr>
          <w:rFonts w:ascii="Arial" w:eastAsiaTheme="minorHAnsi" w:hAnsi="Arial" w:cstheme="minorBidi"/>
          <w:sz w:val="20"/>
        </w:rPr>
      </w:pPr>
    </w:p>
    <w:p w14:paraId="0537D7A7" w14:textId="0AACF581" w:rsidR="006F6F46" w:rsidRPr="00A5254C" w:rsidRDefault="006F6F46" w:rsidP="006F6F4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rial" w:eastAsiaTheme="minorHAnsi" w:hAnsi="Arial" w:cstheme="minorBidi"/>
          <w:sz w:val="20"/>
        </w:rPr>
      </w:pPr>
      <w:r>
        <w:rPr>
          <w:rFonts w:ascii="Arial" w:eastAsiaTheme="minorHAnsi" w:hAnsi="Arial" w:cstheme="minorBidi"/>
          <w:sz w:val="20"/>
        </w:rPr>
        <w:t>CC 2</w:t>
      </w:r>
      <w:r w:rsidR="00AD0CA2">
        <w:rPr>
          <w:rFonts w:ascii="Arial" w:eastAsiaTheme="minorHAnsi" w:hAnsi="Arial" w:cstheme="minorBidi"/>
          <w:sz w:val="20"/>
        </w:rPr>
        <w:t xml:space="preserve"> : </w:t>
      </w:r>
      <w:r w:rsidRPr="00A5254C">
        <w:rPr>
          <w:rFonts w:ascii="Arial" w:eastAsiaTheme="minorHAnsi" w:hAnsi="Arial" w:cstheme="minorBidi"/>
          <w:sz w:val="20"/>
        </w:rPr>
        <w:t xml:space="preserve">Le candidat dispose-t-il des </w:t>
      </w:r>
      <w:r>
        <w:rPr>
          <w:rFonts w:ascii="Arial" w:eastAsiaTheme="minorHAnsi" w:hAnsi="Arial" w:cstheme="minorBidi"/>
          <w:sz w:val="20"/>
        </w:rPr>
        <w:t xml:space="preserve">moyens techniques </w:t>
      </w:r>
      <w:r w:rsidRPr="00A5254C">
        <w:rPr>
          <w:rFonts w:ascii="Arial" w:eastAsiaTheme="minorHAnsi" w:hAnsi="Arial" w:cstheme="minorBidi"/>
          <w:sz w:val="20"/>
        </w:rPr>
        <w:t>nécessaires pour exécuter le marché ?</w:t>
      </w:r>
    </w:p>
    <w:p w14:paraId="4A58C6C2" w14:textId="77777777" w:rsidR="006F6F46" w:rsidRPr="00A5254C" w:rsidRDefault="006F6F46" w:rsidP="006F6F46">
      <w:pPr>
        <w:spacing w:before="240" w:line="240" w:lineRule="auto"/>
        <w:contextualSpacing/>
        <w:jc w:val="both"/>
      </w:pPr>
    </w:p>
    <w:bookmarkEnd w:id="1"/>
    <w:p w14:paraId="06BEAFE9" w14:textId="77777777" w:rsidR="003D7CC3" w:rsidRPr="009C65B0" w:rsidRDefault="003D7CC3" w:rsidP="003D7CC3">
      <w:pPr>
        <w:pStyle w:val="Paragraphedeliste"/>
        <w:spacing w:after="120" w:line="240" w:lineRule="auto"/>
        <w:ind w:left="2880"/>
        <w:jc w:val="both"/>
      </w:pPr>
    </w:p>
    <w:p w14:paraId="5C6F2EDF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  <w:r w:rsidRPr="009C65B0">
        <w:t>Précisez ici : </w:t>
      </w:r>
    </w:p>
    <w:p w14:paraId="306607D1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5546987E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10550320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2865A4F0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5E755B82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57447FA3" w14:textId="77777777" w:rsidR="003D7CC3" w:rsidRDefault="003D7CC3" w:rsidP="003D7CC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 w:line="240" w:lineRule="auto"/>
        <w:ind w:left="851"/>
        <w:jc w:val="both"/>
      </w:pPr>
    </w:p>
    <w:p w14:paraId="79E18241" w14:textId="77777777" w:rsidR="003D7CC3" w:rsidRDefault="003D7CC3" w:rsidP="003D7CC3">
      <w:pPr>
        <w:spacing w:before="240" w:line="240" w:lineRule="auto"/>
        <w:contextualSpacing/>
        <w:jc w:val="both"/>
      </w:pPr>
    </w:p>
    <w:p w14:paraId="144E902F" w14:textId="77777777" w:rsidR="00CA09C4" w:rsidRDefault="00CA09C4" w:rsidP="00CA09C4">
      <w:pPr>
        <w:spacing w:after="0" w:line="240" w:lineRule="auto"/>
        <w:ind w:left="2880"/>
        <w:jc w:val="both"/>
      </w:pPr>
    </w:p>
    <w:p w14:paraId="16EE1434" w14:textId="10228065" w:rsidR="0044304F" w:rsidRPr="008230E5" w:rsidRDefault="00CA09C4" w:rsidP="008230E5">
      <w:pPr>
        <w:spacing w:after="120" w:line="240" w:lineRule="auto"/>
        <w:ind w:left="2520"/>
        <w:jc w:val="both"/>
        <w:rPr>
          <w:rFonts w:cs="Arial"/>
          <w:szCs w:val="20"/>
        </w:rPr>
      </w:pPr>
      <w:r w:rsidRPr="00CE1480">
        <w:rPr>
          <w:rFonts w:cs="Arial"/>
          <w:szCs w:val="20"/>
        </w:rPr>
        <w:tab/>
      </w:r>
    </w:p>
    <w:p w14:paraId="61852E4F" w14:textId="77777777" w:rsidR="00CA09C4" w:rsidRDefault="00CA09C4" w:rsidP="00EC4639">
      <w:pPr>
        <w:spacing w:after="0" w:line="240" w:lineRule="auto"/>
        <w:jc w:val="both"/>
      </w:pPr>
    </w:p>
    <w:p w14:paraId="53AF4E94" w14:textId="77777777" w:rsidR="00CA09C4" w:rsidRDefault="00CA09C4" w:rsidP="00EC4639">
      <w:pPr>
        <w:spacing w:after="0" w:line="240" w:lineRule="auto"/>
        <w:jc w:val="both"/>
      </w:pPr>
    </w:p>
    <w:p w14:paraId="00C52B15" w14:textId="3C0DA043" w:rsidR="002C7881" w:rsidRDefault="002C7881">
      <w:pPr>
        <w:spacing w:after="200" w:line="276" w:lineRule="auto"/>
      </w:pPr>
      <w:r>
        <w:br w:type="page"/>
      </w:r>
    </w:p>
    <w:p w14:paraId="71CA0C45" w14:textId="77777777" w:rsidR="00CA09C4" w:rsidRDefault="00CA09C4" w:rsidP="00EC4639">
      <w:pPr>
        <w:spacing w:after="0" w:line="240" w:lineRule="auto"/>
        <w:jc w:val="both"/>
      </w:pPr>
    </w:p>
    <w:p w14:paraId="1D9C92AD" w14:textId="77777777" w:rsidR="00AF4EA7" w:rsidRDefault="00AF4EA7" w:rsidP="00EC4639">
      <w:pPr>
        <w:spacing w:after="0" w:line="240" w:lineRule="auto"/>
        <w:jc w:val="both"/>
      </w:pPr>
    </w:p>
    <w:p w14:paraId="3907A435" w14:textId="77777777" w:rsidR="00CE1480" w:rsidRDefault="00CE1480" w:rsidP="00EC4639">
      <w:pPr>
        <w:spacing w:after="0" w:line="240" w:lineRule="auto"/>
        <w:jc w:val="both"/>
        <w:rPr>
          <w:b/>
          <w:bCs/>
        </w:rPr>
      </w:pPr>
    </w:p>
    <w:p w14:paraId="03F01917" w14:textId="77777777" w:rsidR="00F7414C" w:rsidRDefault="00F7414C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5527DE92" w14:textId="77777777" w:rsidR="00F7414C" w:rsidRDefault="00F7414C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136D87CC" w14:textId="77777777" w:rsidR="0044304F" w:rsidRDefault="0044304F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3D9DD256" w14:textId="77777777" w:rsidR="0044304F" w:rsidRDefault="0044304F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576E8DAE" w14:textId="77777777" w:rsidR="0044304F" w:rsidRDefault="0044304F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1796CB2A" w14:textId="323D0C57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 xml:space="preserve">Je certifie que </w:t>
      </w:r>
      <w:r w:rsidR="00F7414C" w:rsidRPr="009C65B0">
        <w:rPr>
          <w:rFonts w:cstheme="minorHAnsi"/>
          <w:szCs w:val="20"/>
        </w:rPr>
        <w:t>tous</w:t>
      </w:r>
      <w:r w:rsidRPr="009C65B0">
        <w:rPr>
          <w:rFonts w:cstheme="minorHAnsi"/>
          <w:szCs w:val="20"/>
        </w:rPr>
        <w:t xml:space="preserve"> ces renseignements sont exacts</w:t>
      </w:r>
      <w:r w:rsidR="0018448E">
        <w:rPr>
          <w:rFonts w:cstheme="minorHAnsi"/>
          <w:szCs w:val="20"/>
        </w:rPr>
        <w:t>.</w:t>
      </w:r>
    </w:p>
    <w:p w14:paraId="412E25D4" w14:textId="226E1FD1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75C75AAE" w14:textId="7BEEC988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12B65E38" w14:textId="75CD29DD" w:rsidR="007F4420" w:rsidRPr="009C65B0" w:rsidRDefault="006E7E99" w:rsidP="007F4420">
      <w:pPr>
        <w:snapToGri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>A</w:t>
      </w:r>
    </w:p>
    <w:p w14:paraId="135E6FFB" w14:textId="28FAAEAD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340BE90E" w14:textId="30FDAA75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>Date</w:t>
      </w:r>
    </w:p>
    <w:p w14:paraId="0E810CF8" w14:textId="07DB3DFE" w:rsidR="007F4420" w:rsidRPr="009C65B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</w:p>
    <w:p w14:paraId="00E60016" w14:textId="675DEAFF" w:rsidR="007F4420" w:rsidRPr="007F4420" w:rsidRDefault="007F4420" w:rsidP="007F4420">
      <w:pPr>
        <w:snapToGrid w:val="0"/>
        <w:spacing w:after="0" w:line="240" w:lineRule="auto"/>
        <w:rPr>
          <w:rFonts w:cstheme="minorHAnsi"/>
          <w:szCs w:val="20"/>
        </w:rPr>
      </w:pPr>
      <w:r w:rsidRPr="009C65B0">
        <w:rPr>
          <w:rFonts w:cstheme="minorHAnsi"/>
          <w:szCs w:val="20"/>
        </w:rPr>
        <w:t>Signatur</w:t>
      </w:r>
      <w:r w:rsidR="006546B2">
        <w:rPr>
          <w:rFonts w:cstheme="minorHAnsi"/>
          <w:szCs w:val="20"/>
        </w:rPr>
        <w:t>e</w:t>
      </w:r>
    </w:p>
    <w:p w14:paraId="4ECD2568" w14:textId="77777777" w:rsidR="00F7414C" w:rsidRDefault="00F7414C" w:rsidP="0044304F">
      <w:pPr>
        <w:snapToGrid w:val="0"/>
        <w:spacing w:after="0" w:line="240" w:lineRule="auto"/>
        <w:rPr>
          <w:rFonts w:cstheme="minorHAnsi"/>
          <w:sz w:val="24"/>
          <w:szCs w:val="24"/>
        </w:rPr>
      </w:pPr>
    </w:p>
    <w:p w14:paraId="1ECE3D79" w14:textId="77777777" w:rsidR="00F7414C" w:rsidRDefault="00F7414C" w:rsidP="00820680">
      <w:pPr>
        <w:snapToGri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0377A55D" w14:textId="77777777" w:rsidR="00F7414C" w:rsidRPr="000B4395" w:rsidRDefault="00F7414C" w:rsidP="00820680">
      <w:pPr>
        <w:snapToGrid w:val="0"/>
        <w:spacing w:after="0" w:line="240" w:lineRule="auto"/>
        <w:jc w:val="right"/>
        <w:rPr>
          <w:rFonts w:cstheme="minorHAnsi"/>
          <w:sz w:val="24"/>
          <w:szCs w:val="24"/>
        </w:rPr>
      </w:pPr>
    </w:p>
    <w:sectPr w:rsidR="00F7414C" w:rsidRPr="000B4395" w:rsidSect="002814C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76" w:right="1134" w:bottom="1134" w:left="28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A622" w14:textId="77777777" w:rsidR="00937ACB" w:rsidRDefault="00937ACB" w:rsidP="00584267">
      <w:pPr>
        <w:spacing w:after="0" w:line="240" w:lineRule="auto"/>
      </w:pPr>
      <w:r>
        <w:separator/>
      </w:r>
    </w:p>
  </w:endnote>
  <w:endnote w:type="continuationSeparator" w:id="0">
    <w:p w14:paraId="0ED28366" w14:textId="77777777" w:rsidR="00937ACB" w:rsidRDefault="00937ACB" w:rsidP="0058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C697" w14:textId="77777777" w:rsidR="001A145C" w:rsidRPr="0077566D" w:rsidRDefault="001A145C" w:rsidP="001A145C">
    <w:pPr>
      <w:pStyle w:val="Pieddepage"/>
      <w:ind w:left="-1701" w:firstLine="1701"/>
      <w:rPr>
        <w:i/>
        <w:iCs/>
      </w:rPr>
    </w:pPr>
    <w:r w:rsidRPr="0077566D">
      <w:rPr>
        <w:i/>
        <w:iCs/>
      </w:rPr>
      <w:t>A</w:t>
    </w:r>
    <w:r>
      <w:rPr>
        <w:i/>
        <w:iCs/>
      </w:rPr>
      <w:t>DC</w:t>
    </w:r>
    <w:r w:rsidRPr="0077566D">
      <w:rPr>
        <w:i/>
        <w:iCs/>
      </w:rPr>
      <w:t xml:space="preserve"> GPMG 26-06 PROGICIEL SSE RX </w:t>
    </w:r>
  </w:p>
  <w:p w14:paraId="681CDB2B" w14:textId="6438E875" w:rsidR="00CD3F80" w:rsidRPr="00CD3F80" w:rsidRDefault="00CD3F80" w:rsidP="00CD3F80">
    <w:pPr>
      <w:pStyle w:val="Pieddepage"/>
      <w:ind w:left="-1701"/>
      <w:rPr>
        <w:i/>
        <w:iCs/>
        <w:smallCaps/>
        <w:lang w:val="en-ZA"/>
      </w:rPr>
    </w:pPr>
  </w:p>
  <w:p w14:paraId="7119B01D" w14:textId="3610F36A" w:rsidR="00D773A1" w:rsidRDefault="00D773A1" w:rsidP="00D773A1">
    <w:pPr>
      <w:pStyle w:val="Pieddepage"/>
      <w:ind w:left="-170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1193" w14:textId="73C082A5" w:rsidR="0077566D" w:rsidRPr="0077566D" w:rsidRDefault="0077566D" w:rsidP="0077566D">
    <w:pPr>
      <w:pStyle w:val="Pieddepage"/>
      <w:ind w:left="-1701" w:firstLine="1701"/>
      <w:rPr>
        <w:i/>
        <w:iCs/>
      </w:rPr>
    </w:pPr>
    <w:r w:rsidRPr="0077566D">
      <w:rPr>
        <w:i/>
        <w:iCs/>
      </w:rPr>
      <w:t>A</w:t>
    </w:r>
    <w:r>
      <w:rPr>
        <w:i/>
        <w:iCs/>
      </w:rPr>
      <w:t>DC</w:t>
    </w:r>
    <w:r w:rsidRPr="0077566D">
      <w:rPr>
        <w:i/>
        <w:iCs/>
      </w:rPr>
      <w:t xml:space="preserve"> GPMG 26-06 PROGICIEL SSE RX </w:t>
    </w:r>
  </w:p>
  <w:p w14:paraId="00E41ED2" w14:textId="66E1E0A2" w:rsidR="006B0B34" w:rsidRPr="00207868" w:rsidRDefault="006B0B34" w:rsidP="006B0B34">
    <w:pPr>
      <w:pStyle w:val="Pieddepage"/>
      <w:ind w:left="-1701" w:firstLine="1701"/>
      <w:rPr>
        <w:i/>
        <w:iCs/>
      </w:rPr>
    </w:pPr>
  </w:p>
  <w:p w14:paraId="0D420EA6" w14:textId="21D368F0" w:rsidR="00A64A33" w:rsidRPr="0077566D" w:rsidRDefault="00A64A33" w:rsidP="00A64A33">
    <w:pPr>
      <w:pStyle w:val="Pieddepage"/>
      <w:ind w:left="-1701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D060" w14:textId="77777777" w:rsidR="00937ACB" w:rsidRDefault="00937ACB" w:rsidP="00584267">
      <w:pPr>
        <w:spacing w:after="0" w:line="240" w:lineRule="auto"/>
      </w:pPr>
      <w:r>
        <w:separator/>
      </w:r>
    </w:p>
  </w:footnote>
  <w:footnote w:type="continuationSeparator" w:id="0">
    <w:p w14:paraId="2A38677E" w14:textId="77777777" w:rsidR="00937ACB" w:rsidRDefault="00937ACB" w:rsidP="00584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C40B" w14:textId="77777777" w:rsidR="00747FF8" w:rsidRDefault="00747FF8" w:rsidP="00747FF8">
    <w:pPr>
      <w:pStyle w:val="En-tte"/>
      <w:ind w:left="-1843"/>
      <w:rPr>
        <w:b/>
        <w:bCs/>
      </w:rPr>
    </w:pPr>
    <w:r>
      <w:rPr>
        <w:b/>
        <w:bCs/>
      </w:rPr>
      <w:t xml:space="preserve">Progiciel de Management SSE du </w:t>
    </w:r>
    <w:r w:rsidRPr="00707212">
      <w:rPr>
        <w:b/>
        <w:bCs/>
      </w:rPr>
      <w:t>Grand Port Maritime de Guyane</w:t>
    </w:r>
  </w:p>
  <w:p w14:paraId="3A426748" w14:textId="1E351763" w:rsidR="000D3E93" w:rsidRDefault="004B5C96">
    <w:pPr>
      <w:pStyle w:val="En-tte"/>
    </w:pPr>
    <w:r>
      <w:rPr>
        <w:noProof/>
      </w:rPr>
      <w:drawing>
        <wp:anchor distT="0" distB="0" distL="114300" distR="114300" simplePos="0" relativeHeight="251681792" behindDoc="0" locked="0" layoutInCell="1" allowOverlap="1" wp14:anchorId="7A1FA74E" wp14:editId="2001537D">
          <wp:simplePos x="0" y="0"/>
          <wp:positionH relativeFrom="margin">
            <wp:posOffset>-1447800</wp:posOffset>
          </wp:positionH>
          <wp:positionV relativeFrom="topMargin">
            <wp:posOffset>132080</wp:posOffset>
          </wp:positionV>
          <wp:extent cx="1371603" cy="548641"/>
          <wp:effectExtent l="0" t="0" r="0" b="3810"/>
          <wp:wrapSquare wrapText="bothSides"/>
          <wp:docPr id="1789065428" name="Image 1789065428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Police, logo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548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1496" w14:textId="77777777" w:rsidR="006637EA" w:rsidRDefault="006637EA" w:rsidP="006637EA">
    <w:pPr>
      <w:pStyle w:val="En-tte"/>
      <w:tabs>
        <w:tab w:val="center" w:pos="10348"/>
      </w:tabs>
      <w:rPr>
        <w:b/>
      </w:rPr>
    </w:pPr>
  </w:p>
  <w:p w14:paraId="00D3FC4B" w14:textId="479D0099" w:rsidR="001C65CD" w:rsidRPr="006637EA" w:rsidRDefault="006637EA" w:rsidP="001C65CD">
    <w:pPr>
      <w:pStyle w:val="En-tte"/>
      <w:tabs>
        <w:tab w:val="center" w:pos="10348"/>
      </w:tabs>
    </w:pPr>
    <w:r>
      <w:rPr>
        <w:b/>
      </w:rPr>
      <w:tab/>
    </w:r>
  </w:p>
  <w:p w14:paraId="5F827A53" w14:textId="6FB10A1A" w:rsidR="006637EA" w:rsidRPr="006637EA" w:rsidRDefault="006637EA" w:rsidP="006637EA">
    <w:pPr>
      <w:pStyle w:val="En-tte"/>
      <w:tabs>
        <w:tab w:val="center" w:pos="10348"/>
      </w:tabs>
    </w:pPr>
  </w:p>
  <w:p w14:paraId="3A8CF88D" w14:textId="2241EACE" w:rsidR="00D14CF9" w:rsidRDefault="00D14CF9" w:rsidP="00584267">
    <w:pPr>
      <w:pStyle w:val="En-tte"/>
      <w:tabs>
        <w:tab w:val="clear" w:pos="4536"/>
        <w:tab w:val="center" w:pos="10348"/>
      </w:tabs>
    </w:pPr>
    <w:r>
      <w:rPr>
        <w:noProof/>
      </w:rPr>
      <w:drawing>
        <wp:anchor distT="0" distB="0" distL="114300" distR="114300" simplePos="0" relativeHeight="251679744" behindDoc="0" locked="0" layoutInCell="1" allowOverlap="1" wp14:anchorId="4AA62F66" wp14:editId="7FE3CDEA">
          <wp:simplePos x="0" y="0"/>
          <wp:positionH relativeFrom="margin">
            <wp:posOffset>-1522831</wp:posOffset>
          </wp:positionH>
          <wp:positionV relativeFrom="margin">
            <wp:posOffset>-1324111</wp:posOffset>
          </wp:positionV>
          <wp:extent cx="1371603" cy="548641"/>
          <wp:effectExtent l="0" t="0" r="0" b="3810"/>
          <wp:wrapSquare wrapText="bothSides"/>
          <wp:docPr id="1405771752" name="Image 1405771752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Police, logo, Graph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548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7F005F" w14:textId="77777777" w:rsidR="00D14CF9" w:rsidRDefault="00D14CF9" w:rsidP="00584267">
    <w:pPr>
      <w:pStyle w:val="En-tte"/>
      <w:tabs>
        <w:tab w:val="clear" w:pos="4536"/>
        <w:tab w:val="center" w:pos="10348"/>
      </w:tabs>
    </w:pPr>
  </w:p>
  <w:p w14:paraId="0ED6E28E" w14:textId="77777777" w:rsidR="00F02AB0" w:rsidRDefault="00F02AB0" w:rsidP="00584267">
    <w:pPr>
      <w:pStyle w:val="En-tte"/>
      <w:tabs>
        <w:tab w:val="clear" w:pos="4536"/>
        <w:tab w:val="center" w:pos="10348"/>
      </w:tabs>
    </w:pPr>
  </w:p>
  <w:p w14:paraId="6AE49C5D" w14:textId="77777777" w:rsidR="00F02AB0" w:rsidRDefault="00F02AB0" w:rsidP="00584267">
    <w:pPr>
      <w:pStyle w:val="En-tte"/>
      <w:tabs>
        <w:tab w:val="clear" w:pos="4536"/>
        <w:tab w:val="center" w:pos="10348"/>
      </w:tabs>
    </w:pPr>
  </w:p>
  <w:p w14:paraId="0796BEE9" w14:textId="77777777" w:rsidR="00F02AB0" w:rsidRDefault="00F02AB0" w:rsidP="00584267">
    <w:pPr>
      <w:pStyle w:val="En-tte"/>
      <w:tabs>
        <w:tab w:val="clear" w:pos="4536"/>
        <w:tab w:val="center" w:pos="10348"/>
      </w:tabs>
    </w:pPr>
  </w:p>
  <w:p w14:paraId="12A4A157" w14:textId="77777777" w:rsidR="00D14CF9" w:rsidRDefault="00D14CF9" w:rsidP="00D14CF9">
    <w:pPr>
      <w:pStyle w:val="En-tte"/>
      <w:ind w:left="-1843"/>
      <w:jc w:val="center"/>
      <w:rPr>
        <w:rFonts w:asciiTheme="majorHAnsi" w:eastAsiaTheme="majorEastAsia" w:hAnsiTheme="majorHAnsi" w:cstheme="majorBidi"/>
        <w:b/>
        <w:bCs/>
        <w:spacing w:val="-10"/>
        <w:kern w:val="28"/>
        <w:sz w:val="24"/>
        <w:szCs w:val="24"/>
      </w:rPr>
    </w:pPr>
  </w:p>
  <w:p w14:paraId="11D2E231" w14:textId="6F015C61" w:rsidR="000D3E93" w:rsidRPr="0057346D" w:rsidRDefault="000D3E93" w:rsidP="00584267">
    <w:pPr>
      <w:pStyle w:val="En-tte"/>
      <w:tabs>
        <w:tab w:val="clear" w:pos="4536"/>
        <w:tab w:val="center" w:pos="103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7749"/>
    <w:multiLevelType w:val="hybridMultilevel"/>
    <w:tmpl w:val="724C725E"/>
    <w:lvl w:ilvl="0" w:tplc="EDE2C034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EDE2C034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F293B"/>
    <w:multiLevelType w:val="hybridMultilevel"/>
    <w:tmpl w:val="D46851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E776A"/>
    <w:multiLevelType w:val="hybridMultilevel"/>
    <w:tmpl w:val="78BE9E72"/>
    <w:lvl w:ilvl="0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58A33C2"/>
    <w:multiLevelType w:val="hybridMultilevel"/>
    <w:tmpl w:val="95DA55A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E0771"/>
    <w:multiLevelType w:val="hybridMultilevel"/>
    <w:tmpl w:val="65BC3C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D7C7C"/>
    <w:multiLevelType w:val="hybridMultilevel"/>
    <w:tmpl w:val="D594431C"/>
    <w:lvl w:ilvl="0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B930E7B"/>
    <w:multiLevelType w:val="hybridMultilevel"/>
    <w:tmpl w:val="7F56A60E"/>
    <w:lvl w:ilvl="0" w:tplc="B55E5F0A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14102C"/>
    <w:multiLevelType w:val="multilevel"/>
    <w:tmpl w:val="1C96164A"/>
    <w:lvl w:ilvl="0">
      <w:numFmt w:val="bullet"/>
      <w:lvlText w:val="-"/>
      <w:lvlJc w:val="left"/>
      <w:pPr>
        <w:ind w:left="1068" w:hanging="708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3922A0"/>
    <w:multiLevelType w:val="hybridMultilevel"/>
    <w:tmpl w:val="CBB43D2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317179">
    <w:abstractNumId w:val="7"/>
  </w:num>
  <w:num w:numId="2" w16cid:durableId="1942837965">
    <w:abstractNumId w:val="1"/>
  </w:num>
  <w:num w:numId="3" w16cid:durableId="875433751">
    <w:abstractNumId w:val="6"/>
  </w:num>
  <w:num w:numId="4" w16cid:durableId="1976520855">
    <w:abstractNumId w:val="3"/>
  </w:num>
  <w:num w:numId="5" w16cid:durableId="279924">
    <w:abstractNumId w:val="0"/>
  </w:num>
  <w:num w:numId="6" w16cid:durableId="1477213497">
    <w:abstractNumId w:val="2"/>
  </w:num>
  <w:num w:numId="7" w16cid:durableId="922685971">
    <w:abstractNumId w:val="8"/>
  </w:num>
  <w:num w:numId="8" w16cid:durableId="1358847414">
    <w:abstractNumId w:val="5"/>
  </w:num>
  <w:num w:numId="9" w16cid:durableId="166868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67"/>
    <w:rsid w:val="00010B1C"/>
    <w:rsid w:val="0001630A"/>
    <w:rsid w:val="000378A1"/>
    <w:rsid w:val="0004720D"/>
    <w:rsid w:val="00054A2B"/>
    <w:rsid w:val="000559A4"/>
    <w:rsid w:val="000572C9"/>
    <w:rsid w:val="000608DE"/>
    <w:rsid w:val="000653D1"/>
    <w:rsid w:val="000653EC"/>
    <w:rsid w:val="00080CE4"/>
    <w:rsid w:val="00083A4E"/>
    <w:rsid w:val="000910C3"/>
    <w:rsid w:val="000943A3"/>
    <w:rsid w:val="000B1276"/>
    <w:rsid w:val="000B4395"/>
    <w:rsid w:val="000B6374"/>
    <w:rsid w:val="000D1974"/>
    <w:rsid w:val="000D3E93"/>
    <w:rsid w:val="000D7B84"/>
    <w:rsid w:val="000E03D3"/>
    <w:rsid w:val="000F619A"/>
    <w:rsid w:val="0010224F"/>
    <w:rsid w:val="00102ED9"/>
    <w:rsid w:val="00104EAB"/>
    <w:rsid w:val="00107005"/>
    <w:rsid w:val="0010730A"/>
    <w:rsid w:val="00121C1D"/>
    <w:rsid w:val="001409C3"/>
    <w:rsid w:val="001718FF"/>
    <w:rsid w:val="00182758"/>
    <w:rsid w:val="00183053"/>
    <w:rsid w:val="0018448E"/>
    <w:rsid w:val="001921F7"/>
    <w:rsid w:val="001A145C"/>
    <w:rsid w:val="001A6003"/>
    <w:rsid w:val="001B0F5F"/>
    <w:rsid w:val="001C2117"/>
    <w:rsid w:val="001C4569"/>
    <w:rsid w:val="001C65CD"/>
    <w:rsid w:val="001D2796"/>
    <w:rsid w:val="001D7E01"/>
    <w:rsid w:val="001F1A54"/>
    <w:rsid w:val="00207868"/>
    <w:rsid w:val="00215AF5"/>
    <w:rsid w:val="00245DB5"/>
    <w:rsid w:val="00260098"/>
    <w:rsid w:val="00273340"/>
    <w:rsid w:val="00275745"/>
    <w:rsid w:val="002814CA"/>
    <w:rsid w:val="00284982"/>
    <w:rsid w:val="0029040A"/>
    <w:rsid w:val="002B1821"/>
    <w:rsid w:val="002B1ADD"/>
    <w:rsid w:val="002C3209"/>
    <w:rsid w:val="002C497F"/>
    <w:rsid w:val="002C7881"/>
    <w:rsid w:val="002D2555"/>
    <w:rsid w:val="002F1213"/>
    <w:rsid w:val="00303249"/>
    <w:rsid w:val="00313C44"/>
    <w:rsid w:val="00315D46"/>
    <w:rsid w:val="00327534"/>
    <w:rsid w:val="003409F4"/>
    <w:rsid w:val="00345CC4"/>
    <w:rsid w:val="003536BD"/>
    <w:rsid w:val="00361050"/>
    <w:rsid w:val="00376C11"/>
    <w:rsid w:val="003771C2"/>
    <w:rsid w:val="003941C2"/>
    <w:rsid w:val="0039531B"/>
    <w:rsid w:val="003B2AD0"/>
    <w:rsid w:val="003B3D6C"/>
    <w:rsid w:val="003B45F8"/>
    <w:rsid w:val="003C5671"/>
    <w:rsid w:val="003D7CC3"/>
    <w:rsid w:val="003E6D54"/>
    <w:rsid w:val="003F1A6E"/>
    <w:rsid w:val="00410A29"/>
    <w:rsid w:val="00414ED6"/>
    <w:rsid w:val="004207FB"/>
    <w:rsid w:val="00424C0B"/>
    <w:rsid w:val="0042699D"/>
    <w:rsid w:val="0042766D"/>
    <w:rsid w:val="00431BD6"/>
    <w:rsid w:val="0044304F"/>
    <w:rsid w:val="00461C73"/>
    <w:rsid w:val="00461F3E"/>
    <w:rsid w:val="00471E4E"/>
    <w:rsid w:val="004739CF"/>
    <w:rsid w:val="004A1F0A"/>
    <w:rsid w:val="004B5C96"/>
    <w:rsid w:val="004E485F"/>
    <w:rsid w:val="00505029"/>
    <w:rsid w:val="005073C1"/>
    <w:rsid w:val="005234BA"/>
    <w:rsid w:val="005234E1"/>
    <w:rsid w:val="0052790F"/>
    <w:rsid w:val="00544355"/>
    <w:rsid w:val="005452DB"/>
    <w:rsid w:val="0057346D"/>
    <w:rsid w:val="00573DD0"/>
    <w:rsid w:val="005806C3"/>
    <w:rsid w:val="00584267"/>
    <w:rsid w:val="00597B94"/>
    <w:rsid w:val="005A6A6D"/>
    <w:rsid w:val="005B229F"/>
    <w:rsid w:val="005C7ED0"/>
    <w:rsid w:val="005D4CB8"/>
    <w:rsid w:val="005D6A3F"/>
    <w:rsid w:val="005E78AE"/>
    <w:rsid w:val="005F2FA6"/>
    <w:rsid w:val="00602C5F"/>
    <w:rsid w:val="006213D9"/>
    <w:rsid w:val="00626B94"/>
    <w:rsid w:val="00646D9C"/>
    <w:rsid w:val="00651B11"/>
    <w:rsid w:val="006546B2"/>
    <w:rsid w:val="006637EA"/>
    <w:rsid w:val="00663D52"/>
    <w:rsid w:val="006A6819"/>
    <w:rsid w:val="006B0B34"/>
    <w:rsid w:val="006C712F"/>
    <w:rsid w:val="006D177F"/>
    <w:rsid w:val="006D43B1"/>
    <w:rsid w:val="006E346E"/>
    <w:rsid w:val="006E5BDA"/>
    <w:rsid w:val="006E69C7"/>
    <w:rsid w:val="006E7E99"/>
    <w:rsid w:val="006F4887"/>
    <w:rsid w:val="006F6F46"/>
    <w:rsid w:val="0071162A"/>
    <w:rsid w:val="007209CA"/>
    <w:rsid w:val="00727605"/>
    <w:rsid w:val="00727F48"/>
    <w:rsid w:val="007360E5"/>
    <w:rsid w:val="00747FF8"/>
    <w:rsid w:val="00751553"/>
    <w:rsid w:val="00761A5D"/>
    <w:rsid w:val="0077566D"/>
    <w:rsid w:val="00783ED7"/>
    <w:rsid w:val="0079285D"/>
    <w:rsid w:val="007939BB"/>
    <w:rsid w:val="007A10A3"/>
    <w:rsid w:val="007A1EBD"/>
    <w:rsid w:val="007A44EC"/>
    <w:rsid w:val="007A60F3"/>
    <w:rsid w:val="007B5385"/>
    <w:rsid w:val="007C3D20"/>
    <w:rsid w:val="007D53A4"/>
    <w:rsid w:val="007E381E"/>
    <w:rsid w:val="007F4420"/>
    <w:rsid w:val="00802221"/>
    <w:rsid w:val="00804DD4"/>
    <w:rsid w:val="00816BD7"/>
    <w:rsid w:val="00820680"/>
    <w:rsid w:val="008230E5"/>
    <w:rsid w:val="00830216"/>
    <w:rsid w:val="00832F67"/>
    <w:rsid w:val="00855B4E"/>
    <w:rsid w:val="00871609"/>
    <w:rsid w:val="008740EB"/>
    <w:rsid w:val="00877161"/>
    <w:rsid w:val="00883717"/>
    <w:rsid w:val="00892EDB"/>
    <w:rsid w:val="008A6734"/>
    <w:rsid w:val="008B3FEA"/>
    <w:rsid w:val="008C1E61"/>
    <w:rsid w:val="008D2811"/>
    <w:rsid w:val="008D5842"/>
    <w:rsid w:val="008D5D97"/>
    <w:rsid w:val="008F11B6"/>
    <w:rsid w:val="00903F2E"/>
    <w:rsid w:val="00925E6B"/>
    <w:rsid w:val="00930FE0"/>
    <w:rsid w:val="00937ACB"/>
    <w:rsid w:val="00937D9E"/>
    <w:rsid w:val="0095042A"/>
    <w:rsid w:val="00961871"/>
    <w:rsid w:val="00961DB7"/>
    <w:rsid w:val="00973A4C"/>
    <w:rsid w:val="009B0E32"/>
    <w:rsid w:val="009C588B"/>
    <w:rsid w:val="009C65B0"/>
    <w:rsid w:val="009E0611"/>
    <w:rsid w:val="009E5B57"/>
    <w:rsid w:val="00A10977"/>
    <w:rsid w:val="00A204EA"/>
    <w:rsid w:val="00A25F18"/>
    <w:rsid w:val="00A34F17"/>
    <w:rsid w:val="00A37124"/>
    <w:rsid w:val="00A456B4"/>
    <w:rsid w:val="00A46B9F"/>
    <w:rsid w:val="00A5254C"/>
    <w:rsid w:val="00A64A33"/>
    <w:rsid w:val="00A67E25"/>
    <w:rsid w:val="00A71FF1"/>
    <w:rsid w:val="00A76426"/>
    <w:rsid w:val="00A8103F"/>
    <w:rsid w:val="00A81C40"/>
    <w:rsid w:val="00A86E48"/>
    <w:rsid w:val="00A973F6"/>
    <w:rsid w:val="00A97923"/>
    <w:rsid w:val="00AC7F10"/>
    <w:rsid w:val="00AD0CA2"/>
    <w:rsid w:val="00AF4EA7"/>
    <w:rsid w:val="00B05C08"/>
    <w:rsid w:val="00B33F09"/>
    <w:rsid w:val="00B477F1"/>
    <w:rsid w:val="00B51409"/>
    <w:rsid w:val="00B673AB"/>
    <w:rsid w:val="00BB196C"/>
    <w:rsid w:val="00BD2FC8"/>
    <w:rsid w:val="00BD754A"/>
    <w:rsid w:val="00C031DF"/>
    <w:rsid w:val="00C127E9"/>
    <w:rsid w:val="00C1441D"/>
    <w:rsid w:val="00C202DE"/>
    <w:rsid w:val="00C353D6"/>
    <w:rsid w:val="00C372F9"/>
    <w:rsid w:val="00C41219"/>
    <w:rsid w:val="00C5126B"/>
    <w:rsid w:val="00C55822"/>
    <w:rsid w:val="00C66387"/>
    <w:rsid w:val="00C66A18"/>
    <w:rsid w:val="00CA09C4"/>
    <w:rsid w:val="00CC2E45"/>
    <w:rsid w:val="00CD3F80"/>
    <w:rsid w:val="00CE1480"/>
    <w:rsid w:val="00CE2719"/>
    <w:rsid w:val="00D03BF4"/>
    <w:rsid w:val="00D07122"/>
    <w:rsid w:val="00D07B14"/>
    <w:rsid w:val="00D14CF9"/>
    <w:rsid w:val="00D22402"/>
    <w:rsid w:val="00D43664"/>
    <w:rsid w:val="00D619B8"/>
    <w:rsid w:val="00D773A1"/>
    <w:rsid w:val="00D81FFC"/>
    <w:rsid w:val="00D96F61"/>
    <w:rsid w:val="00DA1283"/>
    <w:rsid w:val="00DA495C"/>
    <w:rsid w:val="00DD2648"/>
    <w:rsid w:val="00DE59EF"/>
    <w:rsid w:val="00DF150B"/>
    <w:rsid w:val="00DF45FD"/>
    <w:rsid w:val="00E04C64"/>
    <w:rsid w:val="00E05841"/>
    <w:rsid w:val="00E170AB"/>
    <w:rsid w:val="00E32019"/>
    <w:rsid w:val="00E5172D"/>
    <w:rsid w:val="00E708EA"/>
    <w:rsid w:val="00E73038"/>
    <w:rsid w:val="00E82378"/>
    <w:rsid w:val="00E90ED5"/>
    <w:rsid w:val="00E95C85"/>
    <w:rsid w:val="00E9718A"/>
    <w:rsid w:val="00EA00D1"/>
    <w:rsid w:val="00EA1FC4"/>
    <w:rsid w:val="00EC4639"/>
    <w:rsid w:val="00ED4921"/>
    <w:rsid w:val="00EF0B10"/>
    <w:rsid w:val="00EF2BC2"/>
    <w:rsid w:val="00EF2F63"/>
    <w:rsid w:val="00EF4D5B"/>
    <w:rsid w:val="00EF5A74"/>
    <w:rsid w:val="00F02AB0"/>
    <w:rsid w:val="00F1528A"/>
    <w:rsid w:val="00F2627D"/>
    <w:rsid w:val="00F26CAA"/>
    <w:rsid w:val="00F27A38"/>
    <w:rsid w:val="00F33835"/>
    <w:rsid w:val="00F34182"/>
    <w:rsid w:val="00F6027C"/>
    <w:rsid w:val="00F61A97"/>
    <w:rsid w:val="00F6758B"/>
    <w:rsid w:val="00F7312B"/>
    <w:rsid w:val="00F7414C"/>
    <w:rsid w:val="00F76C41"/>
    <w:rsid w:val="00F9509F"/>
    <w:rsid w:val="00FA4789"/>
    <w:rsid w:val="00FB139B"/>
    <w:rsid w:val="00FC41FF"/>
    <w:rsid w:val="00FE3FC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D18ED"/>
  <w15:docId w15:val="{BC4E1398-3A65-4FD6-A1B8-6724E6B3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CC3"/>
    <w:pPr>
      <w:spacing w:after="160" w:line="259" w:lineRule="auto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930F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D3E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443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84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4267"/>
  </w:style>
  <w:style w:type="paragraph" w:styleId="Pieddepage">
    <w:name w:val="footer"/>
    <w:basedOn w:val="Normal"/>
    <w:link w:val="PieddepageCar"/>
    <w:uiPriority w:val="99"/>
    <w:unhideWhenUsed/>
    <w:rsid w:val="00584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4267"/>
  </w:style>
  <w:style w:type="paragraph" w:customStyle="1" w:styleId="2TEXTENORMA">
    <w:name w:val="2 TEXTE NORMA"/>
    <w:next w:val="Normal"/>
    <w:link w:val="2TEXTENORMACar"/>
    <w:autoRedefine/>
    <w:rsid w:val="00584267"/>
    <w:pPr>
      <w:spacing w:after="120" w:line="259" w:lineRule="auto"/>
    </w:pPr>
    <w:rPr>
      <w:rFonts w:ascii="Arial" w:hAnsi="Arial" w:cs="Arial"/>
      <w:noProof/>
      <w:sz w:val="20"/>
      <w:szCs w:val="20"/>
    </w:rPr>
  </w:style>
  <w:style w:type="character" w:customStyle="1" w:styleId="2TEXTENORMACar">
    <w:name w:val="2 TEXTE NORMA Car"/>
    <w:basedOn w:val="Policepardfaut"/>
    <w:link w:val="2TEXTENORMA"/>
    <w:rsid w:val="00584267"/>
    <w:rPr>
      <w:rFonts w:ascii="Arial" w:hAnsi="Arial" w:cs="Arial"/>
      <w:noProof/>
      <w:sz w:val="20"/>
      <w:szCs w:val="20"/>
    </w:rPr>
  </w:style>
  <w:style w:type="paragraph" w:customStyle="1" w:styleId="1Madame">
    <w:name w:val="1Madame"/>
    <w:aliases w:val="Monsieur"/>
    <w:next w:val="Normal"/>
    <w:link w:val="1MadameCar"/>
    <w:autoRedefine/>
    <w:rsid w:val="005C7ED0"/>
    <w:pPr>
      <w:spacing w:before="2400" w:after="480" w:line="259" w:lineRule="auto"/>
    </w:pPr>
    <w:rPr>
      <w:rFonts w:ascii="Arial" w:hAnsi="Arial" w:cs="Arial"/>
      <w:noProof/>
      <w:sz w:val="20"/>
      <w:szCs w:val="20"/>
    </w:rPr>
  </w:style>
  <w:style w:type="character" w:customStyle="1" w:styleId="1MadameCar">
    <w:name w:val="1Madame Car"/>
    <w:aliases w:val="Monsieur Car"/>
    <w:basedOn w:val="Policepardfaut"/>
    <w:link w:val="1Madame"/>
    <w:rsid w:val="005C7ED0"/>
    <w:rPr>
      <w:rFonts w:ascii="Arial" w:hAnsi="Arial" w:cs="Arial"/>
      <w:noProof/>
      <w:sz w:val="20"/>
      <w:szCs w:val="20"/>
    </w:rPr>
  </w:style>
  <w:style w:type="paragraph" w:customStyle="1" w:styleId="3SIGNATURE">
    <w:name w:val="3 SIGNATURE"/>
    <w:next w:val="2TEXTENORMA"/>
    <w:link w:val="3SIGNATURECar"/>
    <w:autoRedefine/>
    <w:rsid w:val="00584267"/>
    <w:pPr>
      <w:spacing w:after="360" w:line="259" w:lineRule="auto"/>
      <w:ind w:firstLine="4111"/>
    </w:pPr>
    <w:rPr>
      <w:rFonts w:ascii="Arial" w:hAnsi="Arial" w:cs="Arial"/>
      <w:sz w:val="20"/>
      <w:szCs w:val="20"/>
    </w:rPr>
  </w:style>
  <w:style w:type="character" w:customStyle="1" w:styleId="3SIGNATURECar">
    <w:name w:val="3 SIGNATURE Car"/>
    <w:basedOn w:val="Policepardfaut"/>
    <w:link w:val="3SIGNATURE"/>
    <w:rsid w:val="00584267"/>
    <w:rPr>
      <w:rFonts w:ascii="Arial" w:hAnsi="Arial" w:cs="Arial"/>
      <w:sz w:val="20"/>
      <w:szCs w:val="20"/>
    </w:rPr>
  </w:style>
  <w:style w:type="paragraph" w:customStyle="1" w:styleId="4SUITESIGNATURE">
    <w:name w:val="4 SUITE SIGNATURE"/>
    <w:next w:val="2TEXTENORMA"/>
    <w:link w:val="4SUITESIGNATURECar"/>
    <w:autoRedefine/>
    <w:rsid w:val="00584267"/>
    <w:pPr>
      <w:spacing w:after="0" w:line="259" w:lineRule="auto"/>
      <w:ind w:firstLine="4111"/>
    </w:pPr>
    <w:rPr>
      <w:rFonts w:ascii="Arial" w:hAnsi="Arial" w:cs="Arial"/>
      <w:sz w:val="20"/>
      <w:szCs w:val="20"/>
    </w:rPr>
  </w:style>
  <w:style w:type="character" w:customStyle="1" w:styleId="4SUITESIGNATURECar">
    <w:name w:val="4 SUITE SIGNATURE Car"/>
    <w:basedOn w:val="Policepardfaut"/>
    <w:link w:val="4SUITESIGNATURE"/>
    <w:rsid w:val="00584267"/>
    <w:rPr>
      <w:rFonts w:ascii="Arial" w:hAnsi="Arial" w:cs="Arial"/>
      <w:sz w:val="20"/>
      <w:szCs w:val="20"/>
    </w:rPr>
  </w:style>
  <w:style w:type="character" w:styleId="Lienhypertexte">
    <w:name w:val="Hyperlink"/>
    <w:rsid w:val="000B4395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930F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">
    <w:name w:val="Title"/>
    <w:aliases w:val="Titre 22"/>
    <w:basedOn w:val="Normal"/>
    <w:next w:val="Normal"/>
    <w:link w:val="TitreCar"/>
    <w:uiPriority w:val="10"/>
    <w:qFormat/>
    <w:rsid w:val="00930FE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aliases w:val="Titre 22 Car"/>
    <w:basedOn w:val="Policepardfaut"/>
    <w:link w:val="Titre"/>
    <w:uiPriority w:val="10"/>
    <w:rsid w:val="00930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3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3E93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0D3E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unhideWhenUsed/>
    <w:rsid w:val="000D3E93"/>
    <w:pPr>
      <w:spacing w:line="240" w:lineRule="auto"/>
    </w:pPr>
    <w:rPr>
      <w:rFonts w:asciiTheme="minorHAnsi" w:hAnsiTheme="minorHAnsi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3E93"/>
    <w:rPr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0D3E93"/>
    <w:pPr>
      <w:suppressAutoHyphens/>
      <w:autoSpaceDN w:val="0"/>
      <w:spacing w:line="244" w:lineRule="auto"/>
      <w:ind w:left="720"/>
    </w:pPr>
    <w:rPr>
      <w:rFonts w:ascii="Calibri" w:eastAsia="Calibri" w:hAnsi="Calibri" w:cs="Times New Roman"/>
      <w:sz w:val="22"/>
    </w:rPr>
  </w:style>
  <w:style w:type="character" w:customStyle="1" w:styleId="Titre3Car">
    <w:name w:val="Titre 3 Car"/>
    <w:basedOn w:val="Policepardfaut"/>
    <w:link w:val="Titre3"/>
    <w:uiPriority w:val="9"/>
    <w:rsid w:val="005443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Grilledutableau">
    <w:name w:val="Table Grid"/>
    <w:basedOn w:val="TableauNormal"/>
    <w:uiPriority w:val="59"/>
    <w:rsid w:val="003C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F0B1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0B10"/>
    <w:rPr>
      <w:rFonts w:ascii="Arial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0B10"/>
    <w:rPr>
      <w:rFonts w:ascii="Arial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F2F63"/>
    <w:pPr>
      <w:spacing w:after="0" w:line="240" w:lineRule="auto"/>
    </w:pPr>
    <w:rPr>
      <w:rFonts w:ascii="Arial" w:hAnsi="Arial"/>
      <w:sz w:val="2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CE14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48C4C-C5F4-4DCF-898E-450A374B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BACOM</dc:creator>
  <cp:lastModifiedBy>Isabelle OUDIN (EA)</cp:lastModifiedBy>
  <cp:revision>11</cp:revision>
  <dcterms:created xsi:type="dcterms:W3CDTF">2026-06-21T18:23:00Z</dcterms:created>
  <dcterms:modified xsi:type="dcterms:W3CDTF">2026-06-25T13:28:00Z</dcterms:modified>
</cp:coreProperties>
</file>